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9FB3" w14:textId="77777777" w:rsidR="009151B5" w:rsidRDefault="009151B5" w:rsidP="009151B5">
      <w:pPr>
        <w:pStyle w:val="Kop4"/>
        <w:rPr>
          <w:sz w:val="36"/>
          <w:u w:val="single"/>
        </w:rPr>
      </w:pPr>
      <w:r>
        <w:rPr>
          <w:sz w:val="36"/>
          <w:u w:val="single"/>
        </w:rPr>
        <w:t>Omgaan met Tijdverslinders</w:t>
      </w:r>
    </w:p>
    <w:p w14:paraId="51E45E7B" w14:textId="77777777" w:rsidR="009151B5" w:rsidRDefault="009151B5" w:rsidP="009151B5"/>
    <w:p w14:paraId="41098753" w14:textId="77777777" w:rsidR="009151B5" w:rsidRDefault="009151B5" w:rsidP="009151B5"/>
    <w:p w14:paraId="2599518C" w14:textId="77777777" w:rsidR="009151B5" w:rsidRPr="0085641B" w:rsidRDefault="009151B5" w:rsidP="009151B5">
      <w:pPr>
        <w:rPr>
          <w:sz w:val="21"/>
          <w:szCs w:val="21"/>
        </w:rPr>
      </w:pPr>
      <w:r w:rsidRPr="0085641B">
        <w:rPr>
          <w:sz w:val="21"/>
          <w:szCs w:val="21"/>
        </w:rPr>
        <w:t>Tijdverslinders = ongewenste en ongeplande activiteiten (extern = omgeving; intern = eigen gedrag)</w:t>
      </w:r>
    </w:p>
    <w:p w14:paraId="05DA2BE6" w14:textId="77777777" w:rsidR="009151B5" w:rsidRDefault="009151B5" w:rsidP="009151B5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953"/>
      </w:tblGrid>
      <w:tr w:rsidR="009151B5" w:rsidRPr="0085641B" w14:paraId="418E3117" w14:textId="77777777" w:rsidTr="00C2305D">
        <w:tc>
          <w:tcPr>
            <w:tcW w:w="2764" w:type="dxa"/>
          </w:tcPr>
          <w:p w14:paraId="1DD2C756" w14:textId="77777777" w:rsidR="009151B5" w:rsidRPr="0085641B" w:rsidRDefault="009151B5" w:rsidP="00C2305D">
            <w:pPr>
              <w:rPr>
                <w:b/>
              </w:rPr>
            </w:pPr>
            <w:r w:rsidRPr="0085641B">
              <w:rPr>
                <w:b/>
                <w:sz w:val="22"/>
                <w:szCs w:val="22"/>
              </w:rPr>
              <w:t>Externe tijdverslinders</w:t>
            </w:r>
          </w:p>
        </w:tc>
        <w:tc>
          <w:tcPr>
            <w:tcW w:w="5953" w:type="dxa"/>
          </w:tcPr>
          <w:p w14:paraId="3A35EB3C" w14:textId="77777777" w:rsidR="009151B5" w:rsidRPr="0085641B" w:rsidRDefault="009151B5" w:rsidP="00C2305D">
            <w:pPr>
              <w:rPr>
                <w:b/>
              </w:rPr>
            </w:pPr>
            <w:r w:rsidRPr="0085641B">
              <w:rPr>
                <w:b/>
                <w:sz w:val="22"/>
                <w:szCs w:val="22"/>
              </w:rPr>
              <w:t>Mogelijke oplossingen</w:t>
            </w:r>
          </w:p>
        </w:tc>
      </w:tr>
      <w:tr w:rsidR="009151B5" w14:paraId="70ED75C7" w14:textId="77777777" w:rsidTr="00C2305D">
        <w:tc>
          <w:tcPr>
            <w:tcW w:w="2764" w:type="dxa"/>
          </w:tcPr>
          <w:p w14:paraId="06FE2676" w14:textId="77777777" w:rsidR="009151B5" w:rsidRDefault="009151B5" w:rsidP="00C2305D"/>
        </w:tc>
        <w:tc>
          <w:tcPr>
            <w:tcW w:w="5953" w:type="dxa"/>
          </w:tcPr>
          <w:p w14:paraId="5F162DF2" w14:textId="77777777" w:rsidR="009151B5" w:rsidRDefault="009151B5" w:rsidP="00C2305D"/>
        </w:tc>
      </w:tr>
      <w:tr w:rsidR="009151B5" w:rsidRPr="0085641B" w14:paraId="5AB18C19" w14:textId="77777777" w:rsidTr="00C2305D">
        <w:tc>
          <w:tcPr>
            <w:tcW w:w="2764" w:type="dxa"/>
          </w:tcPr>
          <w:p w14:paraId="60CC3D77" w14:textId="2101E3BD" w:rsidR="009151B5" w:rsidRPr="0085641B" w:rsidRDefault="009151B5" w:rsidP="00C2305D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>E-mail</w:t>
            </w:r>
            <w:r w:rsidR="00FD342B">
              <w:rPr>
                <w:sz w:val="21"/>
                <w:szCs w:val="21"/>
              </w:rPr>
              <w:t xml:space="preserve"> en post</w:t>
            </w:r>
          </w:p>
        </w:tc>
        <w:tc>
          <w:tcPr>
            <w:tcW w:w="5953" w:type="dxa"/>
          </w:tcPr>
          <w:p w14:paraId="165EE6E8" w14:textId="77777777" w:rsidR="009151B5" w:rsidRPr="0085641B" w:rsidRDefault="009151B5" w:rsidP="00FD342B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zet</w:t>
            </w:r>
            <w:proofErr w:type="gramEnd"/>
            <w:r w:rsidRPr="0085641B">
              <w:rPr>
                <w:sz w:val="21"/>
                <w:szCs w:val="21"/>
              </w:rPr>
              <w:t xml:space="preserve"> de functie ‘u heeft nieuwe e-mail ontvangen’ uit</w:t>
            </w:r>
          </w:p>
          <w:p w14:paraId="51CD229B" w14:textId="77777777" w:rsidR="009151B5" w:rsidRPr="0085641B" w:rsidRDefault="009151B5" w:rsidP="00FD342B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bepaal</w:t>
            </w:r>
            <w:proofErr w:type="gramEnd"/>
            <w:r w:rsidRPr="0085641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2/</w:t>
            </w:r>
            <w:r w:rsidRPr="0085641B">
              <w:rPr>
                <w:sz w:val="21"/>
                <w:szCs w:val="21"/>
              </w:rPr>
              <w:t>3 momenten op een dag waarop mail gelezen wordt</w:t>
            </w:r>
          </w:p>
          <w:p w14:paraId="6BD52AE2" w14:textId="77777777" w:rsidR="009151B5" w:rsidRDefault="009151B5" w:rsidP="00FD342B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bepaal</w:t>
            </w:r>
            <w:proofErr w:type="gramEnd"/>
            <w:r w:rsidRPr="0085641B">
              <w:rPr>
                <w:sz w:val="21"/>
                <w:szCs w:val="21"/>
              </w:rPr>
              <w:t xml:space="preserve"> of iets gelijk wordt beantwoord, of plan een ander moment</w:t>
            </w:r>
          </w:p>
          <w:p w14:paraId="6BDB0EFE" w14:textId="77777777" w:rsidR="00FD342B" w:rsidRPr="0085641B" w:rsidRDefault="00FD342B" w:rsidP="00FD342B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>Maak drie postbakken:</w:t>
            </w:r>
          </w:p>
          <w:p w14:paraId="4DDB1FE2" w14:textId="77777777" w:rsidR="00FD342B" w:rsidRPr="0085641B" w:rsidRDefault="00FD342B" w:rsidP="00FD342B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spellStart"/>
            <w:proofErr w:type="gramStart"/>
            <w:r w:rsidRPr="0085641B">
              <w:rPr>
                <w:sz w:val="21"/>
                <w:szCs w:val="21"/>
              </w:rPr>
              <w:t>postbak</w:t>
            </w:r>
            <w:proofErr w:type="spellEnd"/>
            <w:proofErr w:type="gramEnd"/>
            <w:r w:rsidRPr="0085641B">
              <w:rPr>
                <w:sz w:val="21"/>
                <w:szCs w:val="21"/>
              </w:rPr>
              <w:t xml:space="preserve"> ‘vandaag’: zaken die vandaag moeten worden afgehandeld</w:t>
            </w:r>
          </w:p>
          <w:p w14:paraId="6A62F372" w14:textId="77777777" w:rsidR="00FD342B" w:rsidRPr="0085641B" w:rsidRDefault="00FD342B" w:rsidP="00FD342B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spellStart"/>
            <w:proofErr w:type="gramStart"/>
            <w:r w:rsidRPr="0085641B">
              <w:rPr>
                <w:sz w:val="21"/>
                <w:szCs w:val="21"/>
              </w:rPr>
              <w:t>postbak</w:t>
            </w:r>
            <w:proofErr w:type="spellEnd"/>
            <w:proofErr w:type="gramEnd"/>
            <w:r w:rsidRPr="0085641B">
              <w:rPr>
                <w:sz w:val="21"/>
                <w:szCs w:val="21"/>
              </w:rPr>
              <w:t xml:space="preserve"> ‘later’: belangrijk maar de komende dagen nog niet urgent (leg deze op volgorde van belangrijkheid)</w:t>
            </w:r>
          </w:p>
          <w:p w14:paraId="45B5635C" w14:textId="71224E27" w:rsidR="00FD342B" w:rsidRPr="0085641B" w:rsidRDefault="00FD342B" w:rsidP="00FD342B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prullenmand</w:t>
            </w:r>
            <w:proofErr w:type="gramEnd"/>
          </w:p>
        </w:tc>
      </w:tr>
      <w:tr w:rsidR="009151B5" w:rsidRPr="0085641B" w14:paraId="52C88A27" w14:textId="77777777" w:rsidTr="00C2305D">
        <w:tc>
          <w:tcPr>
            <w:tcW w:w="2764" w:type="dxa"/>
          </w:tcPr>
          <w:p w14:paraId="0B0CB74F" w14:textId="3996AA7B" w:rsidR="009151B5" w:rsidRPr="0085641B" w:rsidRDefault="00FD342B" w:rsidP="00C230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Smart </w:t>
            </w:r>
            <w:proofErr w:type="spellStart"/>
            <w:r>
              <w:rPr>
                <w:sz w:val="21"/>
                <w:szCs w:val="21"/>
              </w:rPr>
              <w:t>phone</w:t>
            </w:r>
            <w:proofErr w:type="spellEnd"/>
            <w:r w:rsidR="009151B5" w:rsidRPr="0085641B">
              <w:rPr>
                <w:sz w:val="21"/>
                <w:szCs w:val="21"/>
              </w:rPr>
              <w:t xml:space="preserve"> </w:t>
            </w:r>
          </w:p>
          <w:p w14:paraId="5FAE6E5F" w14:textId="45BAC798" w:rsidR="00FD342B" w:rsidRDefault="00FD342B" w:rsidP="00C2305D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spellStart"/>
            <w:proofErr w:type="gramStart"/>
            <w:r>
              <w:rPr>
                <w:sz w:val="21"/>
                <w:szCs w:val="21"/>
              </w:rPr>
              <w:t>whats</w:t>
            </w:r>
            <w:proofErr w:type="spellEnd"/>
            <w:proofErr w:type="gramEnd"/>
            <w:r>
              <w:rPr>
                <w:sz w:val="21"/>
                <w:szCs w:val="21"/>
              </w:rPr>
              <w:t>)app</w:t>
            </w:r>
          </w:p>
          <w:p w14:paraId="01E112AB" w14:textId="6416F47E" w:rsidR="009151B5" w:rsidRPr="0085641B" w:rsidRDefault="009151B5" w:rsidP="00C2305D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binnenkomende</w:t>
            </w:r>
            <w:proofErr w:type="gramEnd"/>
            <w:r w:rsidRPr="0085641B">
              <w:rPr>
                <w:sz w:val="21"/>
                <w:szCs w:val="21"/>
              </w:rPr>
              <w:t xml:space="preserve"> telefoontjes</w:t>
            </w:r>
          </w:p>
          <w:p w14:paraId="3295C9BE" w14:textId="77777777" w:rsidR="009151B5" w:rsidRPr="0085641B" w:rsidRDefault="009151B5" w:rsidP="00C2305D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uitgaande</w:t>
            </w:r>
            <w:proofErr w:type="gramEnd"/>
            <w:r w:rsidRPr="0085641B">
              <w:rPr>
                <w:sz w:val="21"/>
                <w:szCs w:val="21"/>
              </w:rPr>
              <w:t xml:space="preserve"> telefoontjes</w:t>
            </w:r>
          </w:p>
        </w:tc>
        <w:tc>
          <w:tcPr>
            <w:tcW w:w="5953" w:type="dxa"/>
          </w:tcPr>
          <w:p w14:paraId="7805446D" w14:textId="7D1F066D" w:rsidR="00FD342B" w:rsidRPr="00FD342B" w:rsidRDefault="00FD342B" w:rsidP="00FD342B">
            <w:pPr>
              <w:pStyle w:val="Lijstalinea"/>
              <w:numPr>
                <w:ilvl w:val="0"/>
                <w:numId w:val="11"/>
              </w:numPr>
              <w:ind w:left="428" w:hanging="426"/>
              <w:rPr>
                <w:sz w:val="21"/>
                <w:szCs w:val="21"/>
              </w:rPr>
            </w:pPr>
            <w:proofErr w:type="gramStart"/>
            <w:r w:rsidRPr="00FD342B">
              <w:rPr>
                <w:sz w:val="21"/>
                <w:szCs w:val="21"/>
              </w:rPr>
              <w:t>cluster</w:t>
            </w:r>
            <w:proofErr w:type="gramEnd"/>
            <w:r w:rsidRPr="00FD342B">
              <w:rPr>
                <w:sz w:val="21"/>
                <w:szCs w:val="21"/>
              </w:rPr>
              <w:t xml:space="preserve"> </w:t>
            </w:r>
            <w:r w:rsidRPr="00FD342B">
              <w:rPr>
                <w:sz w:val="21"/>
                <w:szCs w:val="21"/>
              </w:rPr>
              <w:t>appjes/</w:t>
            </w:r>
            <w:r w:rsidRPr="00FD342B">
              <w:rPr>
                <w:sz w:val="21"/>
                <w:szCs w:val="21"/>
              </w:rPr>
              <w:t>telefoontjes op een bepaald moment van de dag</w:t>
            </w:r>
          </w:p>
          <w:p w14:paraId="0A41CC74" w14:textId="42A03E9F" w:rsidR="00FD342B" w:rsidRDefault="009151B5" w:rsidP="00FD342B">
            <w:pPr>
              <w:pStyle w:val="Lijstalinea"/>
              <w:numPr>
                <w:ilvl w:val="0"/>
                <w:numId w:val="11"/>
              </w:numPr>
              <w:ind w:left="428" w:hanging="426"/>
              <w:rPr>
                <w:sz w:val="21"/>
                <w:szCs w:val="21"/>
              </w:rPr>
            </w:pPr>
            <w:proofErr w:type="gramStart"/>
            <w:r w:rsidRPr="00FD342B">
              <w:rPr>
                <w:sz w:val="21"/>
                <w:szCs w:val="21"/>
              </w:rPr>
              <w:t>laat</w:t>
            </w:r>
            <w:proofErr w:type="gramEnd"/>
            <w:r w:rsidRPr="00FD342B">
              <w:rPr>
                <w:sz w:val="21"/>
                <w:szCs w:val="21"/>
              </w:rPr>
              <w:t xml:space="preserve"> het gesprek aannemen door iemand anders (antwoordapparaat); neem wel de telefoon aan maar plan het gesprek later</w:t>
            </w:r>
          </w:p>
          <w:p w14:paraId="5D5CF8FB" w14:textId="6DCA7044" w:rsidR="009151B5" w:rsidRPr="00FD342B" w:rsidRDefault="009151B5" w:rsidP="00FD342B">
            <w:pPr>
              <w:pStyle w:val="Lijstalinea"/>
              <w:numPr>
                <w:ilvl w:val="0"/>
                <w:numId w:val="11"/>
              </w:numPr>
              <w:ind w:left="428" w:hanging="426"/>
              <w:rPr>
                <w:sz w:val="21"/>
                <w:szCs w:val="21"/>
              </w:rPr>
            </w:pPr>
            <w:proofErr w:type="gramStart"/>
            <w:r w:rsidRPr="00FD342B">
              <w:rPr>
                <w:sz w:val="21"/>
                <w:szCs w:val="21"/>
              </w:rPr>
              <w:t>bereid</w:t>
            </w:r>
            <w:proofErr w:type="gramEnd"/>
            <w:r w:rsidRPr="00FD342B">
              <w:rPr>
                <w:sz w:val="21"/>
                <w:szCs w:val="21"/>
              </w:rPr>
              <w:t xml:space="preserve"> het gesprek goed voor; geef het doel gesprek aan en vat afspraken samen </w:t>
            </w:r>
          </w:p>
        </w:tc>
      </w:tr>
      <w:tr w:rsidR="009151B5" w:rsidRPr="0085641B" w14:paraId="0B7CD589" w14:textId="77777777" w:rsidTr="00C2305D">
        <w:tc>
          <w:tcPr>
            <w:tcW w:w="2764" w:type="dxa"/>
          </w:tcPr>
          <w:p w14:paraId="7268D341" w14:textId="77777777" w:rsidR="009151B5" w:rsidRPr="0085641B" w:rsidRDefault="009151B5" w:rsidP="00C2305D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>Bezoekers</w:t>
            </w:r>
          </w:p>
          <w:p w14:paraId="3A7D63B1" w14:textId="77777777" w:rsidR="009151B5" w:rsidRPr="0085641B" w:rsidRDefault="009151B5" w:rsidP="00C2305D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verwachte</w:t>
            </w:r>
            <w:proofErr w:type="gramEnd"/>
            <w:r w:rsidRPr="0085641B">
              <w:rPr>
                <w:sz w:val="21"/>
                <w:szCs w:val="21"/>
              </w:rPr>
              <w:t xml:space="preserve"> bezoekers</w:t>
            </w:r>
          </w:p>
          <w:p w14:paraId="77665989" w14:textId="77777777" w:rsidR="009151B5" w:rsidRPr="0085641B" w:rsidRDefault="009151B5" w:rsidP="00C2305D">
            <w:pPr>
              <w:numPr>
                <w:ilvl w:val="0"/>
                <w:numId w:val="1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onverwachte</w:t>
            </w:r>
            <w:proofErr w:type="gramEnd"/>
            <w:r w:rsidRPr="0085641B">
              <w:rPr>
                <w:sz w:val="21"/>
                <w:szCs w:val="21"/>
              </w:rPr>
              <w:t xml:space="preserve"> bezoekers</w:t>
            </w:r>
          </w:p>
        </w:tc>
        <w:tc>
          <w:tcPr>
            <w:tcW w:w="5953" w:type="dxa"/>
          </w:tcPr>
          <w:p w14:paraId="2C85CD9D" w14:textId="77777777" w:rsidR="009151B5" w:rsidRPr="0085641B" w:rsidRDefault="009151B5" w:rsidP="00C2305D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bereid</w:t>
            </w:r>
            <w:proofErr w:type="gramEnd"/>
            <w:r w:rsidRPr="0085641B">
              <w:rPr>
                <w:sz w:val="21"/>
                <w:szCs w:val="21"/>
              </w:rPr>
              <w:t xml:space="preserve"> het gesprek goed voor; vermeld aan het begin van het gesprek de duur van het gesprek (alsmede vlak voor het einde)</w:t>
            </w:r>
          </w:p>
          <w:p w14:paraId="242DC8CB" w14:textId="77777777" w:rsidR="009151B5" w:rsidRPr="0085641B" w:rsidRDefault="009151B5" w:rsidP="00C2305D">
            <w:pPr>
              <w:numPr>
                <w:ilvl w:val="0"/>
                <w:numId w:val="6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zoek</w:t>
            </w:r>
            <w:proofErr w:type="gramEnd"/>
            <w:r w:rsidRPr="0085641B">
              <w:rPr>
                <w:sz w:val="21"/>
                <w:szCs w:val="21"/>
              </w:rPr>
              <w:t xml:space="preserve"> een andere werkplek (zodat u niet aanwezig bent); houd de deur dicht; stel een spreekuur in; deel mee hoeveel tijd u heeft</w:t>
            </w:r>
          </w:p>
        </w:tc>
      </w:tr>
      <w:tr w:rsidR="009151B5" w:rsidRPr="0085641B" w14:paraId="72EE80A8" w14:textId="77777777" w:rsidTr="00C2305D">
        <w:tc>
          <w:tcPr>
            <w:tcW w:w="2764" w:type="dxa"/>
          </w:tcPr>
          <w:p w14:paraId="4F18AEAD" w14:textId="77777777" w:rsidR="009151B5" w:rsidRPr="0085641B" w:rsidRDefault="009151B5" w:rsidP="00C2305D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>Opzoeken van informatie</w:t>
            </w:r>
          </w:p>
          <w:p w14:paraId="00F20EC0" w14:textId="77777777" w:rsidR="009151B5" w:rsidRDefault="009151B5" w:rsidP="00C2305D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te</w:t>
            </w:r>
            <w:proofErr w:type="gramEnd"/>
            <w:r w:rsidRPr="0085641B">
              <w:rPr>
                <w:sz w:val="21"/>
                <w:szCs w:val="21"/>
              </w:rPr>
              <w:t xml:space="preserve"> veel papier</w:t>
            </w:r>
          </w:p>
          <w:p w14:paraId="612C7E71" w14:textId="77777777" w:rsidR="009151B5" w:rsidRPr="0085641B" w:rsidRDefault="009151B5" w:rsidP="00C2305D"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geen</w:t>
            </w:r>
            <w:proofErr w:type="gramEnd"/>
            <w:r w:rsidRPr="0085641B">
              <w:rPr>
                <w:sz w:val="21"/>
                <w:szCs w:val="21"/>
              </w:rPr>
              <w:t xml:space="preserve"> systeem</w:t>
            </w:r>
          </w:p>
        </w:tc>
        <w:tc>
          <w:tcPr>
            <w:tcW w:w="5953" w:type="dxa"/>
          </w:tcPr>
          <w:p w14:paraId="02FB92B7" w14:textId="77777777" w:rsidR="009151B5" w:rsidRPr="0085641B" w:rsidRDefault="009151B5" w:rsidP="00C2305D">
            <w:pPr>
              <w:rPr>
                <w:sz w:val="21"/>
                <w:szCs w:val="21"/>
              </w:rPr>
            </w:pPr>
          </w:p>
          <w:p w14:paraId="0838375F" w14:textId="77777777" w:rsidR="009151B5" w:rsidRPr="0085641B" w:rsidRDefault="009151B5" w:rsidP="00C2305D">
            <w:pPr>
              <w:numPr>
                <w:ilvl w:val="0"/>
                <w:numId w:val="8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gooi</w:t>
            </w:r>
            <w:proofErr w:type="gramEnd"/>
            <w:r w:rsidRPr="0085641B">
              <w:rPr>
                <w:sz w:val="21"/>
                <w:szCs w:val="21"/>
              </w:rPr>
              <w:t xml:space="preserve"> overbodig papier weg</w:t>
            </w:r>
          </w:p>
          <w:p w14:paraId="6FB0F687" w14:textId="77777777" w:rsidR="009151B5" w:rsidRPr="0085641B" w:rsidRDefault="009151B5" w:rsidP="00C2305D">
            <w:pPr>
              <w:numPr>
                <w:ilvl w:val="0"/>
                <w:numId w:val="8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archiveer</w:t>
            </w:r>
            <w:proofErr w:type="gramEnd"/>
            <w:r w:rsidRPr="0085641B">
              <w:rPr>
                <w:sz w:val="21"/>
                <w:szCs w:val="21"/>
              </w:rPr>
              <w:t xml:space="preserve"> 1 of 2 keer per jaar</w:t>
            </w:r>
          </w:p>
        </w:tc>
      </w:tr>
      <w:tr w:rsidR="009151B5" w:rsidRPr="0085641B" w14:paraId="41D5D98E" w14:textId="77777777" w:rsidTr="00C2305D">
        <w:tc>
          <w:tcPr>
            <w:tcW w:w="2764" w:type="dxa"/>
          </w:tcPr>
          <w:p w14:paraId="42CAA60A" w14:textId="77777777" w:rsidR="009151B5" w:rsidRPr="0085641B" w:rsidRDefault="009151B5" w:rsidP="00C2305D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 xml:space="preserve">Lezen </w:t>
            </w:r>
          </w:p>
          <w:p w14:paraId="7350B4F5" w14:textId="77777777" w:rsidR="009151B5" w:rsidRPr="0085641B" w:rsidRDefault="009151B5" w:rsidP="00C2305D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te</w:t>
            </w:r>
            <w:proofErr w:type="gramEnd"/>
            <w:r w:rsidRPr="0085641B">
              <w:rPr>
                <w:sz w:val="21"/>
                <w:szCs w:val="21"/>
              </w:rPr>
              <w:t xml:space="preserve"> veel leeswerk</w:t>
            </w:r>
          </w:p>
          <w:p w14:paraId="7A3B0759" w14:textId="77777777" w:rsidR="009151B5" w:rsidRPr="0085641B" w:rsidRDefault="009151B5" w:rsidP="00C2305D"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langzaam</w:t>
            </w:r>
            <w:proofErr w:type="gramEnd"/>
            <w:r w:rsidRPr="0085641B">
              <w:rPr>
                <w:sz w:val="21"/>
                <w:szCs w:val="21"/>
              </w:rPr>
              <w:t xml:space="preserve"> lezen</w:t>
            </w:r>
          </w:p>
        </w:tc>
        <w:tc>
          <w:tcPr>
            <w:tcW w:w="5953" w:type="dxa"/>
          </w:tcPr>
          <w:p w14:paraId="4595D459" w14:textId="77777777" w:rsidR="009151B5" w:rsidRPr="0085641B" w:rsidRDefault="009151B5" w:rsidP="00C2305D">
            <w:pPr>
              <w:numPr>
                <w:ilvl w:val="0"/>
                <w:numId w:val="10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betere</w:t>
            </w:r>
            <w:proofErr w:type="gramEnd"/>
            <w:r w:rsidRPr="0085641B">
              <w:rPr>
                <w:sz w:val="21"/>
                <w:szCs w:val="21"/>
              </w:rPr>
              <w:t xml:space="preserve"> selectie; reduceer uw behoefte aan controle via informatie: wat is echt belangrijk?</w:t>
            </w:r>
          </w:p>
          <w:p w14:paraId="20002D48" w14:textId="77777777" w:rsidR="009151B5" w:rsidRPr="0085641B" w:rsidRDefault="009151B5" w:rsidP="00C2305D">
            <w:pPr>
              <w:numPr>
                <w:ilvl w:val="0"/>
                <w:numId w:val="10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onderscheid</w:t>
            </w:r>
            <w:proofErr w:type="gramEnd"/>
            <w:r w:rsidRPr="0085641B">
              <w:rPr>
                <w:sz w:val="21"/>
                <w:szCs w:val="21"/>
              </w:rPr>
              <w:t xml:space="preserve"> globaal lezen en integraal lezen </w:t>
            </w:r>
          </w:p>
        </w:tc>
      </w:tr>
    </w:tbl>
    <w:p w14:paraId="4407F17B" w14:textId="77777777" w:rsidR="009151B5" w:rsidRDefault="009151B5" w:rsidP="009151B5">
      <w:pPr>
        <w:pStyle w:val="Koptekst"/>
        <w:tabs>
          <w:tab w:val="clear" w:pos="4536"/>
          <w:tab w:val="clear" w:pos="9072"/>
        </w:tabs>
      </w:pPr>
      <w:r>
        <w:t xml:space="preserve"> </w:t>
      </w:r>
    </w:p>
    <w:p w14:paraId="7FC7CDCD" w14:textId="77777777" w:rsidR="009151B5" w:rsidRDefault="009151B5" w:rsidP="009151B5">
      <w:pPr>
        <w:pStyle w:val="Kopteks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80"/>
      </w:tblGrid>
      <w:tr w:rsidR="009151B5" w:rsidRPr="0085641B" w14:paraId="65A5B233" w14:textId="77777777" w:rsidTr="00C2305D">
        <w:tc>
          <w:tcPr>
            <w:tcW w:w="2764" w:type="dxa"/>
          </w:tcPr>
          <w:p w14:paraId="2F2F34AC" w14:textId="77777777" w:rsidR="009151B5" w:rsidRPr="0085641B" w:rsidRDefault="009151B5" w:rsidP="00C2305D">
            <w:pPr>
              <w:rPr>
                <w:b/>
              </w:rPr>
            </w:pPr>
            <w:r w:rsidRPr="0085641B">
              <w:rPr>
                <w:b/>
                <w:sz w:val="22"/>
                <w:szCs w:val="22"/>
              </w:rPr>
              <w:t>Interne tijdverslinders</w:t>
            </w:r>
          </w:p>
        </w:tc>
        <w:tc>
          <w:tcPr>
            <w:tcW w:w="5880" w:type="dxa"/>
          </w:tcPr>
          <w:p w14:paraId="4104866C" w14:textId="77777777" w:rsidR="009151B5" w:rsidRPr="0085641B" w:rsidRDefault="009151B5" w:rsidP="00C2305D">
            <w:pPr>
              <w:rPr>
                <w:b/>
              </w:rPr>
            </w:pPr>
            <w:r w:rsidRPr="0085641B">
              <w:rPr>
                <w:b/>
                <w:sz w:val="22"/>
                <w:szCs w:val="22"/>
              </w:rPr>
              <w:t>Mogelijke oplossingen</w:t>
            </w:r>
          </w:p>
        </w:tc>
      </w:tr>
      <w:tr w:rsidR="009151B5" w14:paraId="3BB949CB" w14:textId="77777777" w:rsidTr="00C2305D">
        <w:tc>
          <w:tcPr>
            <w:tcW w:w="2764" w:type="dxa"/>
          </w:tcPr>
          <w:p w14:paraId="20B24DFC" w14:textId="77777777" w:rsidR="009151B5" w:rsidRDefault="009151B5" w:rsidP="00C2305D"/>
        </w:tc>
        <w:tc>
          <w:tcPr>
            <w:tcW w:w="5880" w:type="dxa"/>
          </w:tcPr>
          <w:p w14:paraId="73666EE5" w14:textId="77777777" w:rsidR="009151B5" w:rsidRDefault="009151B5" w:rsidP="00C2305D"/>
        </w:tc>
      </w:tr>
      <w:tr w:rsidR="009151B5" w:rsidRPr="0085641B" w14:paraId="77606DE1" w14:textId="77777777" w:rsidTr="00C2305D">
        <w:tc>
          <w:tcPr>
            <w:tcW w:w="2764" w:type="dxa"/>
          </w:tcPr>
          <w:p w14:paraId="4E50BB4D" w14:textId="77777777" w:rsidR="009151B5" w:rsidRPr="0085641B" w:rsidRDefault="009151B5" w:rsidP="00C2305D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>Geen ‘nee’ kunnen zeggen</w:t>
            </w:r>
          </w:p>
        </w:tc>
        <w:tc>
          <w:tcPr>
            <w:tcW w:w="5880" w:type="dxa"/>
          </w:tcPr>
          <w:p w14:paraId="0A2E488D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zeg</w:t>
            </w:r>
            <w:proofErr w:type="gramEnd"/>
            <w:r w:rsidRPr="0085641B">
              <w:rPr>
                <w:sz w:val="21"/>
                <w:szCs w:val="21"/>
              </w:rPr>
              <w:t xml:space="preserve"> ‘Nee, nu niet’ (of vraag bedenktijd)</w:t>
            </w:r>
          </w:p>
          <w:p w14:paraId="2CA1F8F4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toon</w:t>
            </w:r>
            <w:proofErr w:type="gramEnd"/>
            <w:r w:rsidRPr="0085641B">
              <w:rPr>
                <w:sz w:val="21"/>
                <w:szCs w:val="21"/>
              </w:rPr>
              <w:t xml:space="preserve"> begrip voor de reactie van de ander</w:t>
            </w:r>
          </w:p>
          <w:p w14:paraId="5CD8772A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zoek</w:t>
            </w:r>
            <w:proofErr w:type="gramEnd"/>
            <w:r w:rsidRPr="0085641B">
              <w:rPr>
                <w:sz w:val="21"/>
                <w:szCs w:val="21"/>
              </w:rPr>
              <w:t xml:space="preserve"> samen naar een oplossing</w:t>
            </w:r>
          </w:p>
        </w:tc>
      </w:tr>
      <w:tr w:rsidR="009151B5" w:rsidRPr="0085641B" w14:paraId="623DFF57" w14:textId="77777777" w:rsidTr="00C2305D">
        <w:tc>
          <w:tcPr>
            <w:tcW w:w="2764" w:type="dxa"/>
          </w:tcPr>
          <w:p w14:paraId="496458F5" w14:textId="77777777" w:rsidR="009151B5" w:rsidRPr="0085641B" w:rsidRDefault="009151B5" w:rsidP="00C2305D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>Uitstelgedrag</w:t>
            </w:r>
          </w:p>
        </w:tc>
        <w:tc>
          <w:tcPr>
            <w:tcW w:w="5880" w:type="dxa"/>
          </w:tcPr>
          <w:p w14:paraId="29B59189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analyseer</w:t>
            </w:r>
            <w:proofErr w:type="gramEnd"/>
            <w:r w:rsidRPr="0085641B">
              <w:rPr>
                <w:sz w:val="21"/>
                <w:szCs w:val="21"/>
              </w:rPr>
              <w:t xml:space="preserve"> welke bezigheden worden uitgesteld</w:t>
            </w:r>
          </w:p>
          <w:p w14:paraId="359D0924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verdeel</w:t>
            </w:r>
            <w:proofErr w:type="gramEnd"/>
            <w:r w:rsidRPr="0085641B">
              <w:rPr>
                <w:sz w:val="21"/>
                <w:szCs w:val="21"/>
              </w:rPr>
              <w:t xml:space="preserve"> een grote klus in kleine klussen</w:t>
            </w:r>
            <w:r>
              <w:rPr>
                <w:sz w:val="21"/>
                <w:szCs w:val="21"/>
              </w:rPr>
              <w:t xml:space="preserve"> (concrete subdoelen)</w:t>
            </w:r>
          </w:p>
          <w:p w14:paraId="647471C8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begin</w:t>
            </w:r>
            <w:proofErr w:type="gramEnd"/>
            <w:r w:rsidRPr="0085641B">
              <w:rPr>
                <w:sz w:val="21"/>
                <w:szCs w:val="21"/>
              </w:rPr>
              <w:t xml:space="preserve"> met het leuk</w:t>
            </w:r>
            <w:r>
              <w:rPr>
                <w:sz w:val="21"/>
                <w:szCs w:val="21"/>
              </w:rPr>
              <w:t>ste onderdeel of begin kort (</w:t>
            </w:r>
            <w:r w:rsidRPr="0085641B">
              <w:rPr>
                <w:sz w:val="21"/>
                <w:szCs w:val="21"/>
              </w:rPr>
              <w:t>20 minuten)</w:t>
            </w:r>
          </w:p>
        </w:tc>
      </w:tr>
      <w:tr w:rsidR="009151B5" w:rsidRPr="0085641B" w14:paraId="3B5BF768" w14:textId="77777777" w:rsidTr="00C2305D">
        <w:tc>
          <w:tcPr>
            <w:tcW w:w="2764" w:type="dxa"/>
          </w:tcPr>
          <w:p w14:paraId="7F7985D7" w14:textId="77777777" w:rsidR="009151B5" w:rsidRPr="0085641B" w:rsidRDefault="009151B5" w:rsidP="00C2305D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>Onrealistisch tijd</w:t>
            </w:r>
            <w:r>
              <w:rPr>
                <w:sz w:val="21"/>
                <w:szCs w:val="21"/>
              </w:rPr>
              <w:t>s</w:t>
            </w:r>
            <w:r w:rsidRPr="0085641B">
              <w:rPr>
                <w:sz w:val="21"/>
                <w:szCs w:val="21"/>
              </w:rPr>
              <w:t>besef</w:t>
            </w:r>
          </w:p>
        </w:tc>
        <w:tc>
          <w:tcPr>
            <w:tcW w:w="5880" w:type="dxa"/>
          </w:tcPr>
          <w:p w14:paraId="7410961E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onderzoek</w:t>
            </w:r>
            <w:proofErr w:type="gramEnd"/>
            <w:r w:rsidRPr="0085641B">
              <w:rPr>
                <w:sz w:val="21"/>
                <w:szCs w:val="21"/>
              </w:rPr>
              <w:t xml:space="preserve"> alvorens te beslissen: hoeveel tijd een vergelijkbare activiteit voorheen duurde; hoeveel tijd de activiteit maximaal nodig heeft; hoeveel tijd u er maximaal aan wilt besteden</w:t>
            </w:r>
          </w:p>
        </w:tc>
      </w:tr>
      <w:tr w:rsidR="009151B5" w:rsidRPr="0085641B" w14:paraId="450FC729" w14:textId="77777777" w:rsidTr="00C2305D">
        <w:tc>
          <w:tcPr>
            <w:tcW w:w="2764" w:type="dxa"/>
          </w:tcPr>
          <w:p w14:paraId="522F2A05" w14:textId="77777777" w:rsidR="009151B5" w:rsidRPr="0085641B" w:rsidRDefault="009151B5" w:rsidP="00C2305D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>Besluiteloosheid (geen ‘ja’ zeggen)</w:t>
            </w:r>
          </w:p>
        </w:tc>
        <w:tc>
          <w:tcPr>
            <w:tcW w:w="5880" w:type="dxa"/>
          </w:tcPr>
          <w:p w14:paraId="766BE877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stel</w:t>
            </w:r>
            <w:proofErr w:type="gramEnd"/>
            <w:r w:rsidRPr="0085641B">
              <w:rPr>
                <w:sz w:val="21"/>
                <w:szCs w:val="21"/>
              </w:rPr>
              <w:t xml:space="preserve"> een deadline in </w:t>
            </w:r>
          </w:p>
          <w:p w14:paraId="24C21797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wees</w:t>
            </w:r>
            <w:proofErr w:type="gramEnd"/>
            <w:r w:rsidRPr="0085641B">
              <w:rPr>
                <w:sz w:val="21"/>
                <w:szCs w:val="21"/>
              </w:rPr>
              <w:t xml:space="preserve"> niet bang om fouten te maken, iedere beslissing is een risico maar beter een niet perfecte dan geen beslissing</w:t>
            </w:r>
          </w:p>
        </w:tc>
      </w:tr>
      <w:tr w:rsidR="009151B5" w:rsidRPr="0085641B" w14:paraId="1A992D70" w14:textId="77777777" w:rsidTr="00C2305D">
        <w:tc>
          <w:tcPr>
            <w:tcW w:w="2764" w:type="dxa"/>
          </w:tcPr>
          <w:p w14:paraId="0958386E" w14:textId="77777777" w:rsidR="009151B5" w:rsidRPr="0085641B" w:rsidRDefault="009151B5" w:rsidP="00C2305D">
            <w:pPr>
              <w:rPr>
                <w:sz w:val="21"/>
                <w:szCs w:val="21"/>
              </w:rPr>
            </w:pPr>
            <w:r w:rsidRPr="0085641B">
              <w:rPr>
                <w:sz w:val="21"/>
                <w:szCs w:val="21"/>
              </w:rPr>
              <w:t>Gebrek aan discipline</w:t>
            </w:r>
          </w:p>
        </w:tc>
        <w:tc>
          <w:tcPr>
            <w:tcW w:w="5880" w:type="dxa"/>
          </w:tcPr>
          <w:p w14:paraId="187980D9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stel</w:t>
            </w:r>
            <w:proofErr w:type="gramEnd"/>
            <w:r w:rsidRPr="0085641B">
              <w:rPr>
                <w:sz w:val="21"/>
                <w:szCs w:val="21"/>
              </w:rPr>
              <w:t xml:space="preserve"> geen onmogelijke eisen of onhaalbare doelen</w:t>
            </w:r>
          </w:p>
          <w:p w14:paraId="0850B0BE" w14:textId="77777777" w:rsidR="009151B5" w:rsidRPr="0085641B" w:rsidRDefault="009151B5" w:rsidP="00C2305D"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proofErr w:type="gramStart"/>
            <w:r w:rsidRPr="0085641B">
              <w:rPr>
                <w:sz w:val="21"/>
                <w:szCs w:val="21"/>
              </w:rPr>
              <w:t>beloon</w:t>
            </w:r>
            <w:proofErr w:type="gramEnd"/>
            <w:r w:rsidRPr="0085641B">
              <w:rPr>
                <w:sz w:val="21"/>
                <w:szCs w:val="21"/>
              </w:rPr>
              <w:t xml:space="preserve"> uzelf als u een van de stappen op weg naar het einddoel heeft gehaald</w:t>
            </w:r>
          </w:p>
        </w:tc>
      </w:tr>
    </w:tbl>
    <w:p w14:paraId="0170CEF3" w14:textId="77777777" w:rsidR="009151B5" w:rsidRPr="00F960F8" w:rsidRDefault="009151B5" w:rsidP="009151B5">
      <w:pPr>
        <w:rPr>
          <w:sz w:val="22"/>
          <w:szCs w:val="22"/>
        </w:rPr>
      </w:pPr>
    </w:p>
    <w:p w14:paraId="5FBFE8A9" w14:textId="77777777" w:rsidR="009151B5" w:rsidRDefault="009151B5" w:rsidP="009151B5"/>
    <w:p w14:paraId="4C6F7894" w14:textId="77777777" w:rsidR="0021017D" w:rsidRDefault="0021017D"/>
    <w:sectPr w:rsidR="0021017D" w:rsidSect="00733515">
      <w:footerReference w:type="default" r:id="rId7"/>
      <w:pgSz w:w="11906" w:h="16838" w:code="9"/>
      <w:pgMar w:top="1418" w:right="1701" w:bottom="103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A656" w14:textId="77777777" w:rsidR="00D872C2" w:rsidRDefault="00D872C2">
      <w:r>
        <w:separator/>
      </w:r>
    </w:p>
  </w:endnote>
  <w:endnote w:type="continuationSeparator" w:id="0">
    <w:p w14:paraId="268359DA" w14:textId="77777777" w:rsidR="00D872C2" w:rsidRDefault="00D8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97ED" w14:textId="77777777" w:rsidR="001C5CCE" w:rsidRDefault="00000000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BCA400F" w14:textId="77777777" w:rsidR="00954C27" w:rsidRDefault="00000000">
    <w:pPr>
      <w:pStyle w:val="Voet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78EC" w14:textId="77777777" w:rsidR="00D872C2" w:rsidRDefault="00D872C2">
      <w:r>
        <w:separator/>
      </w:r>
    </w:p>
  </w:footnote>
  <w:footnote w:type="continuationSeparator" w:id="0">
    <w:p w14:paraId="653408F8" w14:textId="77777777" w:rsidR="00D872C2" w:rsidRDefault="00D8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DE"/>
    <w:multiLevelType w:val="singleLevel"/>
    <w:tmpl w:val="A80668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7677A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E91ABE"/>
    <w:multiLevelType w:val="singleLevel"/>
    <w:tmpl w:val="5B740D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1C7911"/>
    <w:multiLevelType w:val="singleLevel"/>
    <w:tmpl w:val="87BE18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2A41F5"/>
    <w:multiLevelType w:val="singleLevel"/>
    <w:tmpl w:val="34C858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4F3C44"/>
    <w:multiLevelType w:val="singleLevel"/>
    <w:tmpl w:val="8EBAFC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CD1580"/>
    <w:multiLevelType w:val="singleLevel"/>
    <w:tmpl w:val="18C6D2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4A6424"/>
    <w:multiLevelType w:val="hybridMultilevel"/>
    <w:tmpl w:val="268043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B87"/>
    <w:multiLevelType w:val="singleLevel"/>
    <w:tmpl w:val="A3E648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C054D02"/>
    <w:multiLevelType w:val="singleLevel"/>
    <w:tmpl w:val="F754D30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21F6F3E"/>
    <w:multiLevelType w:val="singleLevel"/>
    <w:tmpl w:val="FB2EB0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73589291">
    <w:abstractNumId w:val="2"/>
  </w:num>
  <w:num w:numId="2" w16cid:durableId="915087662">
    <w:abstractNumId w:val="0"/>
  </w:num>
  <w:num w:numId="3" w16cid:durableId="259724893">
    <w:abstractNumId w:val="9"/>
  </w:num>
  <w:num w:numId="4" w16cid:durableId="705057077">
    <w:abstractNumId w:val="10"/>
  </w:num>
  <w:num w:numId="5" w16cid:durableId="565184682">
    <w:abstractNumId w:val="8"/>
  </w:num>
  <w:num w:numId="6" w16cid:durableId="202598646">
    <w:abstractNumId w:val="3"/>
  </w:num>
  <w:num w:numId="7" w16cid:durableId="1674718900">
    <w:abstractNumId w:val="6"/>
  </w:num>
  <w:num w:numId="8" w16cid:durableId="1671181196">
    <w:abstractNumId w:val="4"/>
  </w:num>
  <w:num w:numId="9" w16cid:durableId="1278829069">
    <w:abstractNumId w:val="1"/>
  </w:num>
  <w:num w:numId="10" w16cid:durableId="1168986383">
    <w:abstractNumId w:val="5"/>
  </w:num>
  <w:num w:numId="11" w16cid:durableId="1854613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B5"/>
    <w:rsid w:val="00045745"/>
    <w:rsid w:val="00051FEF"/>
    <w:rsid w:val="0021017D"/>
    <w:rsid w:val="002C052C"/>
    <w:rsid w:val="0083625F"/>
    <w:rsid w:val="009151B5"/>
    <w:rsid w:val="00AC01AC"/>
    <w:rsid w:val="00C25A67"/>
    <w:rsid w:val="00D872C2"/>
    <w:rsid w:val="00F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B30D"/>
  <w15:chartTrackingRefBased/>
  <w15:docId w15:val="{F6760034-0070-0449-B358-B56DCA3E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51B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qFormat/>
    <w:rsid w:val="009151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9151B5"/>
    <w:rPr>
      <w:rFonts w:ascii="Calibri" w:eastAsia="Times New Roman" w:hAnsi="Calibri" w:cs="Times New Roman"/>
      <w:b/>
      <w:bCs/>
      <w:sz w:val="28"/>
      <w:szCs w:val="28"/>
      <w:lang w:eastAsia="nl-NL"/>
    </w:rPr>
  </w:style>
  <w:style w:type="paragraph" w:styleId="Voettekst">
    <w:name w:val="footer"/>
    <w:basedOn w:val="Standaard"/>
    <w:link w:val="VoettekstChar"/>
    <w:uiPriority w:val="99"/>
    <w:rsid w:val="009151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51B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9151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151B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D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Holthuis</dc:creator>
  <cp:keywords/>
  <dc:description/>
  <cp:lastModifiedBy>Mark Holthuis</cp:lastModifiedBy>
  <cp:revision>2</cp:revision>
  <dcterms:created xsi:type="dcterms:W3CDTF">2023-01-19T13:45:00Z</dcterms:created>
  <dcterms:modified xsi:type="dcterms:W3CDTF">2023-01-20T14:50:00Z</dcterms:modified>
</cp:coreProperties>
</file>